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793"/>
        <w:tblW w:w="10537" w:type="dxa"/>
        <w:tblLook w:val="04A0" w:firstRow="1" w:lastRow="0" w:firstColumn="1" w:lastColumn="0" w:noHBand="0" w:noVBand="1"/>
      </w:tblPr>
      <w:tblGrid>
        <w:gridCol w:w="2436"/>
        <w:gridCol w:w="2285"/>
        <w:gridCol w:w="1958"/>
        <w:gridCol w:w="1924"/>
        <w:gridCol w:w="1934"/>
      </w:tblGrid>
      <w:tr w:rsidR="00635D57" w:rsidRPr="00A272F3" w:rsidTr="00635D57">
        <w:trPr>
          <w:trHeight w:hRule="exact" w:val="505"/>
        </w:trPr>
        <w:tc>
          <w:tcPr>
            <w:tcW w:w="2436" w:type="dxa"/>
            <w:vMerge w:val="restart"/>
            <w:vAlign w:val="center"/>
          </w:tcPr>
          <w:p w:rsidR="00635D57" w:rsidRPr="00A272F3" w:rsidRDefault="00635D57" w:rsidP="00635D57">
            <w:pPr>
              <w:rPr>
                <w:rFonts w:ascii="Arial" w:hAnsi="Arial" w:cs="Arial"/>
                <w:sz w:val="16"/>
                <w:szCs w:val="16"/>
              </w:rPr>
            </w:pPr>
            <w:r w:rsidRPr="00A272F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4886CB2A" wp14:editId="762CE48B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40005</wp:posOffset>
                  </wp:positionV>
                  <wp:extent cx="1112520" cy="394335"/>
                  <wp:effectExtent l="0" t="0" r="0" b="5715"/>
                  <wp:wrapNone/>
                  <wp:docPr id="9" name="Imagem 9" descr="C:\Users\Mirian\Pictures\------ LOGOMAR\Primeira Linha\logo - recor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rian\Pictures\------ LOGOMAR\Primeira Linha\logo - recor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01" w:type="dxa"/>
            <w:gridSpan w:val="4"/>
            <w:vAlign w:val="center"/>
          </w:tcPr>
          <w:p w:rsidR="00635D57" w:rsidRPr="00A272F3" w:rsidRDefault="00635D57" w:rsidP="00635D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DOCUMENTOS E REGISTROS</w:t>
            </w:r>
          </w:p>
          <w:p w:rsidR="00635D57" w:rsidRPr="00A272F3" w:rsidRDefault="00635D57" w:rsidP="00635D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72F3">
              <w:rPr>
                <w:rFonts w:ascii="Arial" w:hAnsi="Arial" w:cs="Arial"/>
                <w:sz w:val="16"/>
                <w:szCs w:val="16"/>
              </w:rPr>
              <w:t>Sistema de Gestão da Qualidade</w:t>
            </w:r>
          </w:p>
        </w:tc>
      </w:tr>
      <w:tr w:rsidR="00635D57" w:rsidRPr="00A272F3" w:rsidTr="00635D57">
        <w:trPr>
          <w:trHeight w:hRule="exact" w:val="310"/>
        </w:trPr>
        <w:tc>
          <w:tcPr>
            <w:tcW w:w="2436" w:type="dxa"/>
            <w:vMerge/>
            <w:vAlign w:val="center"/>
          </w:tcPr>
          <w:p w:rsidR="00635D57" w:rsidRPr="00A272F3" w:rsidRDefault="00635D57" w:rsidP="00635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5" w:type="dxa"/>
            <w:vAlign w:val="center"/>
          </w:tcPr>
          <w:p w:rsidR="00635D57" w:rsidRPr="00A272F3" w:rsidRDefault="00635D57" w:rsidP="00635D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72F3">
              <w:rPr>
                <w:rFonts w:ascii="Arial" w:hAnsi="Arial" w:cs="Arial"/>
                <w:b/>
                <w:sz w:val="16"/>
                <w:szCs w:val="16"/>
              </w:rPr>
              <w:t>DEPARTAMENTO</w:t>
            </w:r>
          </w:p>
        </w:tc>
        <w:tc>
          <w:tcPr>
            <w:tcW w:w="5816" w:type="dxa"/>
            <w:gridSpan w:val="3"/>
            <w:vAlign w:val="center"/>
          </w:tcPr>
          <w:p w:rsidR="00635D57" w:rsidRPr="00A272F3" w:rsidRDefault="00F15041" w:rsidP="00635D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SEGMENTO EDUCACIONAL / SERVICE</w:t>
            </w:r>
          </w:p>
        </w:tc>
      </w:tr>
      <w:tr w:rsidR="00635D57" w:rsidRPr="00A272F3" w:rsidTr="00635D57">
        <w:trPr>
          <w:trHeight w:hRule="exact" w:val="416"/>
        </w:trPr>
        <w:tc>
          <w:tcPr>
            <w:tcW w:w="2436" w:type="dxa"/>
            <w:vMerge/>
            <w:vAlign w:val="center"/>
          </w:tcPr>
          <w:p w:rsidR="00635D57" w:rsidRPr="00A272F3" w:rsidRDefault="00635D57" w:rsidP="00635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5" w:type="dxa"/>
            <w:vAlign w:val="center"/>
          </w:tcPr>
          <w:p w:rsidR="00635D57" w:rsidRPr="00A272F3" w:rsidRDefault="00635D57" w:rsidP="00635D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72F3">
              <w:rPr>
                <w:rFonts w:ascii="Arial" w:hAnsi="Arial" w:cs="Arial"/>
                <w:b/>
                <w:sz w:val="16"/>
                <w:szCs w:val="16"/>
              </w:rPr>
              <w:t>CONTROLE</w:t>
            </w:r>
          </w:p>
          <w:p w:rsidR="00635D57" w:rsidRPr="00A272F3" w:rsidRDefault="004E79EE" w:rsidP="004E7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PSV02-01</w:t>
            </w:r>
          </w:p>
        </w:tc>
        <w:tc>
          <w:tcPr>
            <w:tcW w:w="1958" w:type="dxa"/>
            <w:vAlign w:val="center"/>
          </w:tcPr>
          <w:p w:rsidR="00635D57" w:rsidRDefault="00635D57" w:rsidP="004E79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72F3">
              <w:rPr>
                <w:rFonts w:ascii="Arial" w:hAnsi="Arial" w:cs="Arial"/>
                <w:b/>
                <w:sz w:val="16"/>
                <w:szCs w:val="16"/>
              </w:rPr>
              <w:t>ELABORAÇÃO</w:t>
            </w:r>
          </w:p>
          <w:p w:rsidR="004E79EE" w:rsidRPr="004E79EE" w:rsidRDefault="00E27353" w:rsidP="004E7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01/10/2008</w:t>
            </w:r>
          </w:p>
        </w:tc>
        <w:tc>
          <w:tcPr>
            <w:tcW w:w="1924" w:type="dxa"/>
            <w:vAlign w:val="center"/>
          </w:tcPr>
          <w:p w:rsidR="00635D57" w:rsidRPr="00A272F3" w:rsidRDefault="00635D57" w:rsidP="00635D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72F3">
              <w:rPr>
                <w:rFonts w:ascii="Arial" w:hAnsi="Arial" w:cs="Arial"/>
                <w:b/>
                <w:sz w:val="16"/>
                <w:szCs w:val="16"/>
              </w:rPr>
              <w:t>REVISÃO</w:t>
            </w:r>
          </w:p>
          <w:p w:rsidR="00635D57" w:rsidRPr="00A272F3" w:rsidRDefault="00F15041" w:rsidP="00635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3" w:type="dxa"/>
            <w:vAlign w:val="center"/>
          </w:tcPr>
          <w:p w:rsidR="00635D57" w:rsidRPr="00A272F3" w:rsidRDefault="00635D57" w:rsidP="00635D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72F3">
              <w:rPr>
                <w:rFonts w:ascii="Arial" w:hAnsi="Arial" w:cs="Arial"/>
                <w:b/>
                <w:sz w:val="16"/>
                <w:szCs w:val="16"/>
              </w:rPr>
              <w:t>PÁGINA</w:t>
            </w:r>
          </w:p>
          <w:p w:rsidR="00635D57" w:rsidRPr="00A272F3" w:rsidRDefault="00635D57" w:rsidP="00635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72F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272F3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A272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6712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A272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5D57" w:rsidRPr="00A272F3" w:rsidTr="00635D57">
        <w:trPr>
          <w:trHeight w:hRule="exact" w:val="360"/>
        </w:trPr>
        <w:tc>
          <w:tcPr>
            <w:tcW w:w="2436" w:type="dxa"/>
            <w:vAlign w:val="center"/>
          </w:tcPr>
          <w:p w:rsidR="00635D57" w:rsidRPr="00A272F3" w:rsidRDefault="00635D57" w:rsidP="00635D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72F3">
              <w:rPr>
                <w:rFonts w:ascii="Arial" w:hAnsi="Arial" w:cs="Arial"/>
                <w:b/>
                <w:sz w:val="16"/>
                <w:szCs w:val="16"/>
              </w:rPr>
              <w:t>PROCESSO</w:t>
            </w:r>
          </w:p>
        </w:tc>
        <w:tc>
          <w:tcPr>
            <w:tcW w:w="8101" w:type="dxa"/>
            <w:gridSpan w:val="4"/>
            <w:vAlign w:val="center"/>
          </w:tcPr>
          <w:p w:rsidR="00635D57" w:rsidRPr="00A272F3" w:rsidRDefault="00635D57" w:rsidP="00635D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PRODUÇÃO E FORNECIMENTO DE SERVIÇOS</w:t>
            </w:r>
            <w:r w:rsidR="00090FE2">
              <w:rPr>
                <w:rFonts w:ascii="Arial" w:hAnsi="Arial" w:cs="Arial"/>
                <w:sz w:val="16"/>
                <w:szCs w:val="16"/>
              </w:rPr>
              <w:t xml:space="preserve"> – TREINAMENTOS Á CLIENTES</w:t>
            </w:r>
          </w:p>
        </w:tc>
      </w:tr>
      <w:tr w:rsidR="00635D57" w:rsidRPr="00A272F3" w:rsidTr="00635D57">
        <w:trPr>
          <w:trHeight w:hRule="exact" w:val="360"/>
        </w:trPr>
        <w:tc>
          <w:tcPr>
            <w:tcW w:w="2436" w:type="dxa"/>
            <w:vAlign w:val="center"/>
          </w:tcPr>
          <w:p w:rsidR="00635D57" w:rsidRPr="00A272F3" w:rsidRDefault="00635D57" w:rsidP="00635D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72F3">
              <w:rPr>
                <w:rFonts w:ascii="Arial" w:hAnsi="Arial" w:cs="Arial"/>
                <w:b/>
                <w:sz w:val="16"/>
                <w:szCs w:val="16"/>
              </w:rPr>
              <w:t>DOCUMENTO/REGISTRO</w:t>
            </w:r>
          </w:p>
        </w:tc>
        <w:tc>
          <w:tcPr>
            <w:tcW w:w="8101" w:type="dxa"/>
            <w:gridSpan w:val="4"/>
            <w:vAlign w:val="center"/>
          </w:tcPr>
          <w:p w:rsidR="00635D57" w:rsidRPr="00A272F3" w:rsidRDefault="00E27353" w:rsidP="00635D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AVALIAÇÃO DE TREINAMENTO PARA</w:t>
            </w:r>
            <w:r w:rsidR="00635D57">
              <w:rPr>
                <w:rFonts w:ascii="Arial" w:hAnsi="Arial" w:cs="Arial"/>
                <w:sz w:val="16"/>
                <w:szCs w:val="16"/>
              </w:rPr>
              <w:t xml:space="preserve"> CLIENTES</w:t>
            </w:r>
          </w:p>
        </w:tc>
      </w:tr>
    </w:tbl>
    <w:p w:rsidR="00DC253E" w:rsidRDefault="00DC253E" w:rsidP="00DC253E">
      <w:pPr>
        <w:rPr>
          <w:rFonts w:ascii="Arial" w:hAnsi="Arial" w:cs="Arial"/>
          <w:sz w:val="30"/>
          <w:szCs w:val="30"/>
        </w:rPr>
      </w:pPr>
    </w:p>
    <w:p w:rsidR="00DC253E" w:rsidRPr="00DC253E" w:rsidRDefault="00DC253E" w:rsidP="00DC253E">
      <w:pPr>
        <w:jc w:val="center"/>
        <w:rPr>
          <w:rFonts w:ascii="Arial" w:hAnsi="Arial" w:cs="Arial"/>
          <w:b/>
          <w:sz w:val="30"/>
          <w:szCs w:val="30"/>
        </w:rPr>
      </w:pPr>
      <w:r w:rsidRPr="00DC253E">
        <w:rPr>
          <w:rFonts w:ascii="Arial" w:hAnsi="Arial" w:cs="Arial"/>
          <w:b/>
          <w:sz w:val="30"/>
          <w:szCs w:val="30"/>
        </w:rPr>
        <w:t>Avaliação de Treinamentos á Clientes</w:t>
      </w:r>
    </w:p>
    <w:tbl>
      <w:tblPr>
        <w:tblStyle w:val="Tabelacomgrade"/>
        <w:tblW w:w="1053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1788"/>
        <w:gridCol w:w="1722"/>
        <w:gridCol w:w="3511"/>
      </w:tblGrid>
      <w:tr w:rsidR="001008F7" w:rsidRPr="0059315B" w:rsidTr="00635D57">
        <w:trPr>
          <w:trHeight w:val="284"/>
        </w:trPr>
        <w:tc>
          <w:tcPr>
            <w:tcW w:w="105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1008F7" w:rsidRPr="00635D57" w:rsidRDefault="001008F7" w:rsidP="00CB60AE">
            <w:pPr>
              <w:rPr>
                <w:rFonts w:ascii="Arial" w:hAnsi="Arial" w:cs="Arial"/>
                <w:sz w:val="18"/>
                <w:szCs w:val="18"/>
              </w:rPr>
            </w:pPr>
            <w:r w:rsidRPr="00635D57">
              <w:rPr>
                <w:rFonts w:ascii="Arial" w:hAnsi="Arial" w:cs="Arial"/>
                <w:sz w:val="18"/>
                <w:szCs w:val="18"/>
              </w:rPr>
              <w:t>Treinamento</w:t>
            </w:r>
          </w:p>
        </w:tc>
        <w:bookmarkStart w:id="0" w:name="_GoBack"/>
        <w:bookmarkEnd w:id="0"/>
      </w:tr>
      <w:tr w:rsidR="001008F7" w:rsidRPr="0059315B" w:rsidTr="00635D57">
        <w:trPr>
          <w:trHeight w:val="294"/>
        </w:trPr>
        <w:tc>
          <w:tcPr>
            <w:tcW w:w="10531" w:type="dxa"/>
            <w:gridSpan w:val="4"/>
            <w:tcBorders>
              <w:top w:val="nil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1008F7" w:rsidRPr="00635D57" w:rsidRDefault="001008F7" w:rsidP="00A821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8F7" w:rsidRPr="0059315B" w:rsidTr="00635D57">
        <w:trPr>
          <w:trHeight w:val="284"/>
        </w:trPr>
        <w:tc>
          <w:tcPr>
            <w:tcW w:w="5298" w:type="dxa"/>
            <w:gridSpan w:val="2"/>
            <w:tcBorders>
              <w:left w:val="single" w:sz="4" w:space="0" w:color="000000" w:themeColor="text1"/>
              <w:bottom w:val="nil"/>
            </w:tcBorders>
            <w:vAlign w:val="center"/>
          </w:tcPr>
          <w:p w:rsidR="001008F7" w:rsidRPr="00635D57" w:rsidRDefault="001008F7" w:rsidP="00CB60AE">
            <w:pPr>
              <w:rPr>
                <w:rFonts w:ascii="Arial" w:hAnsi="Arial" w:cs="Arial"/>
                <w:sz w:val="18"/>
                <w:szCs w:val="18"/>
              </w:rPr>
            </w:pPr>
            <w:r w:rsidRPr="00635D57">
              <w:rPr>
                <w:rFonts w:ascii="Arial" w:hAnsi="Arial" w:cs="Arial"/>
                <w:sz w:val="18"/>
                <w:szCs w:val="18"/>
              </w:rPr>
              <w:t>Instrutor(a)</w:t>
            </w:r>
          </w:p>
        </w:tc>
        <w:tc>
          <w:tcPr>
            <w:tcW w:w="5233" w:type="dxa"/>
            <w:gridSpan w:val="2"/>
            <w:tcBorders>
              <w:bottom w:val="nil"/>
              <w:right w:val="single" w:sz="4" w:space="0" w:color="000000" w:themeColor="text1"/>
            </w:tcBorders>
            <w:vAlign w:val="center"/>
          </w:tcPr>
          <w:p w:rsidR="001008F7" w:rsidRPr="00635D57" w:rsidRDefault="001008F7" w:rsidP="00CB60AE">
            <w:pPr>
              <w:rPr>
                <w:rFonts w:ascii="Arial" w:hAnsi="Arial" w:cs="Arial"/>
                <w:sz w:val="18"/>
                <w:szCs w:val="18"/>
              </w:rPr>
            </w:pPr>
            <w:r w:rsidRPr="00635D57">
              <w:rPr>
                <w:rFonts w:ascii="Arial" w:hAnsi="Arial" w:cs="Arial"/>
                <w:sz w:val="18"/>
                <w:szCs w:val="18"/>
              </w:rPr>
              <w:t>Entidade</w:t>
            </w:r>
          </w:p>
        </w:tc>
      </w:tr>
      <w:tr w:rsidR="001008F7" w:rsidRPr="0059315B" w:rsidTr="00635D57">
        <w:trPr>
          <w:trHeight w:val="294"/>
        </w:trPr>
        <w:tc>
          <w:tcPr>
            <w:tcW w:w="5298" w:type="dxa"/>
            <w:gridSpan w:val="2"/>
            <w:tcBorders>
              <w:top w:val="nil"/>
              <w:left w:val="single" w:sz="4" w:space="0" w:color="000000" w:themeColor="text1"/>
              <w:bottom w:val="single" w:sz="2" w:space="0" w:color="000000" w:themeColor="text1"/>
            </w:tcBorders>
            <w:vAlign w:val="center"/>
          </w:tcPr>
          <w:p w:rsidR="001008F7" w:rsidRPr="00635D57" w:rsidRDefault="001008F7" w:rsidP="00CB60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3" w:type="dxa"/>
            <w:gridSpan w:val="2"/>
            <w:tcBorders>
              <w:top w:val="nil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1008F7" w:rsidRPr="00635D57" w:rsidRDefault="001008F7" w:rsidP="00CB60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8F7" w:rsidRPr="0059315B" w:rsidTr="00E27353">
        <w:trPr>
          <w:trHeight w:val="407"/>
        </w:trPr>
        <w:tc>
          <w:tcPr>
            <w:tcW w:w="351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:rsidR="001008F7" w:rsidRPr="00635D57" w:rsidRDefault="001008F7" w:rsidP="00CB60AE">
            <w:pPr>
              <w:rPr>
                <w:rFonts w:ascii="Arial" w:hAnsi="Arial" w:cs="Arial"/>
                <w:sz w:val="18"/>
                <w:szCs w:val="18"/>
              </w:rPr>
            </w:pPr>
            <w:r w:rsidRPr="00635D57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1788" w:type="dxa"/>
            <w:tcBorders>
              <w:bottom w:val="nil"/>
            </w:tcBorders>
            <w:vAlign w:val="center"/>
          </w:tcPr>
          <w:p w:rsidR="001008F7" w:rsidRPr="00635D57" w:rsidRDefault="001008F7" w:rsidP="00CB60AE">
            <w:pPr>
              <w:rPr>
                <w:rFonts w:ascii="Arial" w:hAnsi="Arial" w:cs="Arial"/>
                <w:sz w:val="18"/>
                <w:szCs w:val="18"/>
              </w:rPr>
            </w:pPr>
            <w:r w:rsidRPr="00635D57">
              <w:rPr>
                <w:rFonts w:ascii="Arial" w:hAnsi="Arial" w:cs="Arial"/>
                <w:sz w:val="18"/>
                <w:szCs w:val="18"/>
              </w:rPr>
              <w:t xml:space="preserve">Carga Horária </w:t>
            </w:r>
          </w:p>
        </w:tc>
        <w:tc>
          <w:tcPr>
            <w:tcW w:w="5233" w:type="dxa"/>
            <w:gridSpan w:val="2"/>
            <w:tcBorders>
              <w:bottom w:val="nil"/>
              <w:right w:val="single" w:sz="4" w:space="0" w:color="000000" w:themeColor="text1"/>
            </w:tcBorders>
            <w:vAlign w:val="center"/>
          </w:tcPr>
          <w:p w:rsidR="001008F7" w:rsidRPr="00635D57" w:rsidRDefault="001008F7" w:rsidP="00CB60AE">
            <w:pPr>
              <w:rPr>
                <w:rFonts w:ascii="Arial" w:hAnsi="Arial" w:cs="Arial"/>
                <w:sz w:val="18"/>
                <w:szCs w:val="18"/>
              </w:rPr>
            </w:pPr>
            <w:r w:rsidRPr="00635D57">
              <w:rPr>
                <w:rFonts w:ascii="Arial" w:hAnsi="Arial" w:cs="Arial"/>
                <w:sz w:val="18"/>
                <w:szCs w:val="18"/>
              </w:rPr>
              <w:t>Local</w:t>
            </w:r>
          </w:p>
        </w:tc>
      </w:tr>
      <w:tr w:rsidR="001008F7" w:rsidRPr="0059315B" w:rsidTr="00E27353">
        <w:trPr>
          <w:trHeight w:val="294"/>
        </w:trPr>
        <w:tc>
          <w:tcPr>
            <w:tcW w:w="351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1008F7" w:rsidRPr="00635D57" w:rsidRDefault="001008F7" w:rsidP="00997A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bottom w:val="single" w:sz="4" w:space="0" w:color="auto"/>
            </w:tcBorders>
            <w:vAlign w:val="center"/>
          </w:tcPr>
          <w:p w:rsidR="001008F7" w:rsidRPr="00635D57" w:rsidRDefault="001008F7" w:rsidP="00997A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3" w:type="dxa"/>
            <w:gridSpan w:val="2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008F7" w:rsidRPr="00635D57" w:rsidRDefault="001008F7" w:rsidP="00CB60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353" w:rsidRPr="0059315B" w:rsidTr="00E27353">
        <w:trPr>
          <w:trHeight w:val="2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353" w:rsidRDefault="00E27353" w:rsidP="00CB60AE">
            <w:pPr>
              <w:rPr>
                <w:rFonts w:ascii="Arial" w:hAnsi="Arial" w:cs="Arial"/>
                <w:sz w:val="18"/>
                <w:szCs w:val="18"/>
              </w:rPr>
            </w:pPr>
            <w:r w:rsidRPr="00635D57">
              <w:rPr>
                <w:rFonts w:ascii="Arial" w:hAnsi="Arial" w:cs="Arial"/>
                <w:sz w:val="18"/>
                <w:szCs w:val="18"/>
              </w:rPr>
              <w:t xml:space="preserve">Participante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353" w:rsidRDefault="00E27353" w:rsidP="00E273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353" w:rsidRPr="00635D57" w:rsidRDefault="00E27353" w:rsidP="00E273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E27353" w:rsidRPr="0059315B" w:rsidTr="00E27353">
        <w:trPr>
          <w:trHeight w:val="608"/>
        </w:trPr>
        <w:tc>
          <w:tcPr>
            <w:tcW w:w="351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353" w:rsidRPr="00635D57" w:rsidRDefault="00E27353" w:rsidP="00CB60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353" w:rsidRPr="00635D57" w:rsidRDefault="00E27353" w:rsidP="00CB60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353" w:rsidRPr="00635D57" w:rsidRDefault="00E27353" w:rsidP="00CB60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08F7" w:rsidRPr="00AF7AF8" w:rsidRDefault="001008F7" w:rsidP="001008F7">
      <w:pPr>
        <w:rPr>
          <w:rFonts w:ascii="Arial" w:hAnsi="Arial" w:cs="Arial"/>
          <w:sz w:val="4"/>
          <w:szCs w:val="4"/>
        </w:rPr>
      </w:pPr>
    </w:p>
    <w:tbl>
      <w:tblPr>
        <w:tblStyle w:val="Tabelacomgrade"/>
        <w:tblW w:w="10530" w:type="dxa"/>
        <w:tblLayout w:type="fixed"/>
        <w:tblLook w:val="04A0" w:firstRow="1" w:lastRow="0" w:firstColumn="1" w:lastColumn="0" w:noHBand="0" w:noVBand="1"/>
      </w:tblPr>
      <w:tblGrid>
        <w:gridCol w:w="5972"/>
        <w:gridCol w:w="900"/>
        <w:gridCol w:w="900"/>
        <w:gridCol w:w="900"/>
        <w:gridCol w:w="900"/>
        <w:gridCol w:w="958"/>
      </w:tblGrid>
      <w:tr w:rsidR="001008F7" w:rsidRPr="00234D60" w:rsidTr="00635D57">
        <w:trPr>
          <w:trHeight w:hRule="exact" w:val="752"/>
        </w:trPr>
        <w:tc>
          <w:tcPr>
            <w:tcW w:w="5972" w:type="dxa"/>
            <w:shd w:val="pct10" w:color="auto" w:fill="auto"/>
            <w:vAlign w:val="center"/>
          </w:tcPr>
          <w:p w:rsidR="001008F7" w:rsidRPr="00234D60" w:rsidRDefault="001008F7" w:rsidP="00CB6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08F7" w:rsidRPr="00234D60" w:rsidRDefault="001008F7" w:rsidP="00CB6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4D60">
              <w:rPr>
                <w:rFonts w:ascii="Arial" w:hAnsi="Arial" w:cs="Arial"/>
                <w:b/>
                <w:sz w:val="16"/>
                <w:szCs w:val="16"/>
              </w:rPr>
              <w:t>FATORES PARA AVALIAÇÃO</w:t>
            </w:r>
          </w:p>
        </w:tc>
        <w:tc>
          <w:tcPr>
            <w:tcW w:w="900" w:type="dxa"/>
            <w:shd w:val="pct10" w:color="auto" w:fill="auto"/>
          </w:tcPr>
          <w:p w:rsidR="001008F7" w:rsidRPr="00AF7AF8" w:rsidRDefault="001008F7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008F7" w:rsidRPr="00AF7AF8" w:rsidRDefault="008267F6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12.2pt;margin-top:11.2pt;width:12pt;height:11.25pt;z-index:251660288"/>
              </w:pict>
            </w:r>
            <w:r w:rsidR="001008F7" w:rsidRPr="00AF7AF8">
              <w:rPr>
                <w:rFonts w:ascii="Arial" w:hAnsi="Arial" w:cs="Arial"/>
                <w:sz w:val="14"/>
                <w:szCs w:val="14"/>
              </w:rPr>
              <w:t>ÓTIMO</w:t>
            </w:r>
          </w:p>
        </w:tc>
        <w:tc>
          <w:tcPr>
            <w:tcW w:w="900" w:type="dxa"/>
            <w:shd w:val="pct10" w:color="auto" w:fill="auto"/>
          </w:tcPr>
          <w:p w:rsidR="001008F7" w:rsidRPr="00AF7AF8" w:rsidRDefault="001008F7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008F7" w:rsidRPr="00AF7AF8" w:rsidRDefault="008267F6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shape id="_x0000_s1027" type="#_x0000_t96" style="position:absolute;left:0;text-align:left;margin-left:12pt;margin-top:11.95pt;width:12pt;height:11.25pt;z-index:251661312"/>
              </w:pict>
            </w:r>
            <w:r w:rsidR="001008F7" w:rsidRPr="00AF7AF8">
              <w:rPr>
                <w:rFonts w:ascii="Arial" w:hAnsi="Arial" w:cs="Arial"/>
                <w:sz w:val="14"/>
                <w:szCs w:val="14"/>
              </w:rPr>
              <w:t>BOM</w:t>
            </w:r>
          </w:p>
        </w:tc>
        <w:tc>
          <w:tcPr>
            <w:tcW w:w="900" w:type="dxa"/>
            <w:shd w:val="pct10" w:color="auto" w:fill="auto"/>
          </w:tcPr>
          <w:p w:rsidR="001008F7" w:rsidRPr="00AF7AF8" w:rsidRDefault="001008F7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008F7" w:rsidRPr="00AF7AF8" w:rsidRDefault="008267F6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shape id="_x0000_s1028" type="#_x0000_t96" style="position:absolute;left:0;text-align:left;margin-left:13.3pt;margin-top:11.95pt;width:12.75pt;height:12pt;z-index:251662336" adj="16633"/>
              </w:pict>
            </w:r>
            <w:r w:rsidR="001008F7" w:rsidRPr="00AF7AF8">
              <w:rPr>
                <w:rFonts w:ascii="Arial" w:hAnsi="Arial" w:cs="Arial"/>
                <w:sz w:val="14"/>
                <w:szCs w:val="14"/>
              </w:rPr>
              <w:t>REGULAR</w:t>
            </w:r>
          </w:p>
        </w:tc>
        <w:tc>
          <w:tcPr>
            <w:tcW w:w="900" w:type="dxa"/>
            <w:shd w:val="pct10" w:color="auto" w:fill="auto"/>
          </w:tcPr>
          <w:p w:rsidR="001008F7" w:rsidRPr="00AF7AF8" w:rsidRDefault="001008F7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008F7" w:rsidRPr="00AF7AF8" w:rsidRDefault="008267F6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shape id="_x0000_s1029" type="#_x0000_t96" style="position:absolute;left:0;text-align:left;margin-left:12.05pt;margin-top:11.95pt;width:12pt;height:11.25pt;z-index:251663360" adj="15510"/>
              </w:pict>
            </w:r>
            <w:r w:rsidR="001008F7" w:rsidRPr="00AF7AF8">
              <w:rPr>
                <w:rFonts w:ascii="Arial" w:hAnsi="Arial" w:cs="Arial"/>
                <w:sz w:val="14"/>
                <w:szCs w:val="14"/>
              </w:rPr>
              <w:t>RUIM</w:t>
            </w:r>
          </w:p>
        </w:tc>
        <w:tc>
          <w:tcPr>
            <w:tcW w:w="956" w:type="dxa"/>
            <w:shd w:val="pct10" w:color="auto" w:fill="auto"/>
          </w:tcPr>
          <w:p w:rsidR="001008F7" w:rsidRPr="00AF7AF8" w:rsidRDefault="001008F7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008F7" w:rsidRPr="00AF7AF8" w:rsidRDefault="008267F6" w:rsidP="00CB60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shape id="_x0000_s1030" type="#_x0000_t96" style="position:absolute;left:0;text-align:left;margin-left:12.15pt;margin-top:11.8pt;width:12pt;height:11.25pt;z-index:251664384" adj="15510"/>
              </w:pict>
            </w:r>
            <w:r w:rsidR="001008F7" w:rsidRPr="00AF7AF8">
              <w:rPr>
                <w:rFonts w:ascii="Arial" w:hAnsi="Arial" w:cs="Arial"/>
                <w:sz w:val="14"/>
                <w:szCs w:val="14"/>
              </w:rPr>
              <w:t>PÉSSIMO</w:t>
            </w:r>
          </w:p>
        </w:tc>
      </w:tr>
      <w:tr w:rsidR="001008F7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1008F7" w:rsidRPr="00234D60" w:rsidRDefault="0078046D" w:rsidP="007804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Conteúdo </w:t>
            </w:r>
            <w:r w:rsidR="001008F7" w:rsidRPr="00234D60">
              <w:rPr>
                <w:rFonts w:ascii="Arial" w:hAnsi="Arial" w:cs="Arial"/>
                <w:sz w:val="16"/>
                <w:szCs w:val="16"/>
              </w:rPr>
              <w:t>desenvolvido</w: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rect id="_x0000_s1031" style="position:absolute;margin-left:12.2pt;margin-top:5.7pt;width:8.5pt;height:8.5pt;z-index:251665408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eastAsia="pt-BR"/>
              </w:rPr>
              <w:pict>
                <v:rect id="_x0000_s1039" style="position:absolute;margin-left:13.35pt;margin-top:5.7pt;width:8.5pt;height:8.5pt;z-index:251673600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47" style="position:absolute;margin-left:13.75pt;margin-top:6.25pt;width:8.5pt;height:8.5pt;z-index:251681792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5" style="position:absolute;margin-left:14.15pt;margin-top:5.7pt;width:8.5pt;height:8.5pt;z-index:251689984;mso-position-horizontal-relative:text;mso-position-vertical-relative:text"/>
              </w:pict>
            </w:r>
          </w:p>
        </w:tc>
        <w:tc>
          <w:tcPr>
            <w:tcW w:w="956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3" style="position:absolute;margin-left:13.8pt;margin-top:6.25pt;width:8.5pt;height:8.5pt;z-index:251698176;mso-position-horizontal-relative:text;mso-position-vertical-relative:text"/>
              </w:pict>
            </w:r>
          </w:p>
        </w:tc>
      </w:tr>
      <w:tr w:rsidR="001008F7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1008F7" w:rsidRPr="00234D60" w:rsidRDefault="001008F7" w:rsidP="00CB60AE">
            <w:pPr>
              <w:rPr>
                <w:rFonts w:ascii="Arial" w:hAnsi="Arial" w:cs="Arial"/>
                <w:sz w:val="16"/>
                <w:szCs w:val="16"/>
              </w:rPr>
            </w:pPr>
            <w:r w:rsidRPr="00234D60">
              <w:rPr>
                <w:rFonts w:ascii="Arial" w:hAnsi="Arial" w:cs="Arial"/>
                <w:sz w:val="16"/>
                <w:szCs w:val="16"/>
              </w:rPr>
              <w:t xml:space="preserve">Carga horária </w: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32" style="position:absolute;margin-left:12.2pt;margin-top:6.65pt;width:8.5pt;height:8.5pt;z-index:251666432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eastAsia="pt-BR"/>
              </w:rPr>
              <w:pict>
                <v:rect id="_x0000_s1040" style="position:absolute;margin-left:13.35pt;margin-top:6.65pt;width:8.5pt;height:8.5pt;z-index:251674624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48" style="position:absolute;margin-left:13.75pt;margin-top:7.2pt;width:8.5pt;height:8.5pt;z-index:251682816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6" style="position:absolute;margin-left:14.15pt;margin-top:6.65pt;width:8.5pt;height:8.5pt;z-index:251691008;mso-position-horizontal-relative:text;mso-position-vertical-relative:text"/>
              </w:pict>
            </w:r>
          </w:p>
        </w:tc>
        <w:tc>
          <w:tcPr>
            <w:tcW w:w="956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4" style="position:absolute;margin-left:13.8pt;margin-top:7.2pt;width:8.5pt;height:8.5pt;z-index:251699200;mso-position-horizontal-relative:text;mso-position-vertical-relative:text"/>
              </w:pict>
            </w:r>
          </w:p>
        </w:tc>
      </w:tr>
      <w:tr w:rsidR="001008F7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1008F7" w:rsidRPr="00234D60" w:rsidRDefault="001008F7" w:rsidP="00CB60AE">
            <w:pPr>
              <w:rPr>
                <w:rFonts w:ascii="Arial" w:hAnsi="Arial" w:cs="Arial"/>
                <w:sz w:val="16"/>
                <w:szCs w:val="16"/>
              </w:rPr>
            </w:pPr>
            <w:r w:rsidRPr="00234D60">
              <w:rPr>
                <w:rFonts w:ascii="Arial" w:hAnsi="Arial" w:cs="Arial"/>
                <w:sz w:val="16"/>
                <w:szCs w:val="16"/>
              </w:rPr>
              <w:t>Conhecimento e domínio do instrutor sobre o assunto</w: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33" style="position:absolute;margin-left:12.2pt;margin-top:5.55pt;width:8.5pt;height:8.5pt;z-index:251667456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eastAsia="pt-BR"/>
              </w:rPr>
              <w:pict>
                <v:rect id="_x0000_s1041" style="position:absolute;margin-left:13.35pt;margin-top:5.55pt;width:8.5pt;height:8.5pt;z-index:251675648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49" style="position:absolute;margin-left:13.75pt;margin-top:6.1pt;width:8.5pt;height:8.5pt;z-index:251683840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7" style="position:absolute;margin-left:14.15pt;margin-top:5.55pt;width:8.5pt;height:8.5pt;z-index:251692032;mso-position-horizontal-relative:text;mso-position-vertical-relative:text"/>
              </w:pict>
            </w:r>
          </w:p>
        </w:tc>
        <w:tc>
          <w:tcPr>
            <w:tcW w:w="956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5" style="position:absolute;margin-left:13.8pt;margin-top:6.1pt;width:8.5pt;height:8.5pt;z-index:251700224;mso-position-horizontal-relative:text;mso-position-vertical-relative:text"/>
              </w:pict>
            </w:r>
          </w:p>
        </w:tc>
      </w:tr>
      <w:tr w:rsidR="001008F7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1008F7" w:rsidRPr="00234D60" w:rsidRDefault="001008F7" w:rsidP="00CB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Técnicas de condução (dinâmicas, atividades em grupo, etc)</w:t>
            </w:r>
          </w:p>
        </w:tc>
        <w:tc>
          <w:tcPr>
            <w:tcW w:w="900" w:type="dxa"/>
          </w:tcPr>
          <w:p w:rsidR="001008F7" w:rsidRPr="005B1E4A" w:rsidRDefault="008267F6" w:rsidP="00CB60AE">
            <w:pPr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74" style="position:absolute;margin-left:150.2pt;margin-top:5pt;width:8.5pt;height:8.5pt;z-index:25170944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73" style="position:absolute;margin-left:104.45pt;margin-top:5.55pt;width:8.5pt;height:8.5pt;z-index:2517084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72" style="position:absolute;margin-left:58.7pt;margin-top:5pt;width:8.5pt;height:8.5pt;z-index:25170739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71" style="position:absolute;margin-left:12.2pt;margin-top:5pt;width:8.5pt;height:8.5pt;z-index:25170636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75" style="position:absolute;margin-left:195.2pt;margin-top:5.55pt;width:8.5pt;height:8.5pt;z-index:251710464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5B1E4A" w:rsidRDefault="001008F7" w:rsidP="00CB60AE">
            <w:pPr>
              <w:rPr>
                <w:rFonts w:ascii="Arial" w:hAnsi="Arial" w:cs="Arial"/>
                <w:noProof/>
                <w:sz w:val="4"/>
                <w:szCs w:val="4"/>
                <w:lang w:eastAsia="pt-BR"/>
              </w:rPr>
            </w:pPr>
          </w:p>
        </w:tc>
        <w:tc>
          <w:tcPr>
            <w:tcW w:w="900" w:type="dxa"/>
          </w:tcPr>
          <w:p w:rsidR="001008F7" w:rsidRPr="005B1E4A" w:rsidRDefault="001008F7" w:rsidP="00CB60AE">
            <w:pPr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</w:tcPr>
          <w:p w:rsidR="001008F7" w:rsidRPr="005B1E4A" w:rsidRDefault="001008F7" w:rsidP="00CB60AE">
            <w:pPr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956" w:type="dxa"/>
          </w:tcPr>
          <w:p w:rsidR="001008F7" w:rsidRPr="005B1E4A" w:rsidRDefault="001008F7" w:rsidP="00CB60AE">
            <w:pPr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F552DD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F552DD" w:rsidRDefault="00F552DD" w:rsidP="00CB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Práticas desenvolvidas</w:t>
            </w:r>
          </w:p>
        </w:tc>
        <w:tc>
          <w:tcPr>
            <w:tcW w:w="900" w:type="dxa"/>
          </w:tcPr>
          <w:p w:rsidR="00F552DD" w:rsidRDefault="008267F6" w:rsidP="00CB60AE">
            <w:pPr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103" style="position:absolute;margin-left:195.2pt;margin-top:5.75pt;width:8.5pt;height:8.5pt;z-index:25173299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102" style="position:absolute;margin-left:150.2pt;margin-top:5.2pt;width:8.5pt;height:8.5pt;z-index:25173196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101" style="position:absolute;margin-left:104.45pt;margin-top:5.75pt;width:8.5pt;height:8.5pt;z-index:2517309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100" style="position:absolute;margin-left:58.7pt;margin-top:5.2pt;width:8.5pt;height:8.5pt;z-index:25172992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99" style="position:absolute;margin-left:12.2pt;margin-top:5.2pt;width:8.5pt;height:8.5pt;z-index:251728896;mso-position-horizontal-relative:text;mso-position-vertical-relative:text"/>
              </w:pict>
            </w:r>
          </w:p>
        </w:tc>
        <w:tc>
          <w:tcPr>
            <w:tcW w:w="900" w:type="dxa"/>
          </w:tcPr>
          <w:p w:rsidR="00F552DD" w:rsidRPr="005B1E4A" w:rsidRDefault="00F552DD" w:rsidP="00CB60AE">
            <w:pPr>
              <w:rPr>
                <w:rFonts w:ascii="Arial" w:hAnsi="Arial" w:cs="Arial"/>
                <w:noProof/>
                <w:sz w:val="4"/>
                <w:szCs w:val="4"/>
                <w:lang w:eastAsia="pt-BR"/>
              </w:rPr>
            </w:pPr>
          </w:p>
        </w:tc>
        <w:tc>
          <w:tcPr>
            <w:tcW w:w="900" w:type="dxa"/>
          </w:tcPr>
          <w:p w:rsidR="00F552DD" w:rsidRPr="005B1E4A" w:rsidRDefault="00F552DD" w:rsidP="00CB60AE">
            <w:pPr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</w:tcPr>
          <w:p w:rsidR="00F552DD" w:rsidRPr="005B1E4A" w:rsidRDefault="00F552DD" w:rsidP="00CB60AE">
            <w:pPr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956" w:type="dxa"/>
          </w:tcPr>
          <w:p w:rsidR="00F552DD" w:rsidRPr="005B1E4A" w:rsidRDefault="00F552DD" w:rsidP="00CB60AE">
            <w:pPr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1008F7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1008F7" w:rsidRPr="00234D60" w:rsidRDefault="001008F7" w:rsidP="00CB60AE">
            <w:pPr>
              <w:rPr>
                <w:rFonts w:ascii="Arial" w:hAnsi="Arial" w:cs="Arial"/>
                <w:sz w:val="16"/>
                <w:szCs w:val="16"/>
              </w:rPr>
            </w:pPr>
            <w:r w:rsidRPr="00234D60">
              <w:rPr>
                <w:rFonts w:ascii="Arial" w:hAnsi="Arial" w:cs="Arial"/>
                <w:sz w:val="16"/>
                <w:szCs w:val="16"/>
              </w:rPr>
              <w:t>Postura do Instrutor</w: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rect id="_x0000_s1034" style="position:absolute;margin-left:12.2pt;margin-top:6.2pt;width:8.5pt;height:8.5pt;z-index:251668480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eastAsia="pt-BR"/>
              </w:rPr>
              <w:pict>
                <v:rect id="_x0000_s1042" style="position:absolute;margin-left:13.35pt;margin-top:6.2pt;width:8.5pt;height:8.5pt;z-index:251676672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0" style="position:absolute;margin-left:13.75pt;margin-top:6.75pt;width:8.5pt;height:8.5pt;z-index:251684864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8" style="position:absolute;margin-left:14.15pt;margin-top:6.2pt;width:8.5pt;height:8.5pt;z-index:251693056;mso-position-horizontal-relative:text;mso-position-vertical-relative:text"/>
              </w:pict>
            </w:r>
          </w:p>
        </w:tc>
        <w:tc>
          <w:tcPr>
            <w:tcW w:w="956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6" style="position:absolute;margin-left:13.8pt;margin-top:6.75pt;width:8.5pt;height:8.5pt;z-index:251701248;mso-position-horizontal-relative:text;mso-position-vertical-relative:text"/>
              </w:pict>
            </w:r>
          </w:p>
        </w:tc>
      </w:tr>
      <w:tr w:rsidR="001008F7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1008F7" w:rsidRPr="00234D60" w:rsidRDefault="001008F7" w:rsidP="00CB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didático (apostilas, slides, caneta, etc)</w: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rect id="_x0000_s1035" style="position:absolute;margin-left:12.2pt;margin-top:5.35pt;width:8.5pt;height:8.5pt;z-index:251669504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eastAsia="pt-BR"/>
              </w:rPr>
              <w:pict>
                <v:rect id="_x0000_s1043" style="position:absolute;margin-left:13.35pt;margin-top:5.35pt;width:8.5pt;height:8.5pt;z-index:251677696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1" style="position:absolute;margin-left:13.75pt;margin-top:5.9pt;width:8.5pt;height:8.5pt;z-index:251685888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9" style="position:absolute;margin-left:14.15pt;margin-top:5.35pt;width:8.5pt;height:8.5pt;z-index:251694080;mso-position-horizontal-relative:text;mso-position-vertical-relative:text"/>
              </w:pict>
            </w:r>
          </w:p>
        </w:tc>
        <w:tc>
          <w:tcPr>
            <w:tcW w:w="956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7" style="position:absolute;margin-left:13.8pt;margin-top:5.9pt;width:8.5pt;height:8.5pt;z-index:251702272;mso-position-horizontal-relative:text;mso-position-vertical-relative:text"/>
              </w:pict>
            </w:r>
          </w:p>
        </w:tc>
      </w:tr>
      <w:tr w:rsidR="001008F7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1008F7" w:rsidRPr="00234D60" w:rsidRDefault="001008F7" w:rsidP="00CB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Estrutura da sala e recursos áudio visuais</w: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rect id="_x0000_s1036" style="position:absolute;margin-left:12.2pt;margin-top:5.8pt;width:8.5pt;height:8.5pt;z-index:251670528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eastAsia="pt-BR"/>
              </w:rPr>
              <w:pict>
                <v:rect id="_x0000_s1044" style="position:absolute;margin-left:13.35pt;margin-top:5.8pt;width:8.5pt;height:8.5pt;z-index:251678720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2" style="position:absolute;margin-left:13.75pt;margin-top:6.35pt;width:8.5pt;height:8.5pt;z-index:251686912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0" style="position:absolute;margin-left:14.15pt;margin-top:5.8pt;width:8.5pt;height:8.5pt;z-index:251695104;mso-position-horizontal-relative:text;mso-position-vertical-relative:text"/>
              </w:pict>
            </w:r>
          </w:p>
        </w:tc>
        <w:tc>
          <w:tcPr>
            <w:tcW w:w="956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8" style="position:absolute;margin-left:13.8pt;margin-top:6.35pt;width:8.5pt;height:8.5pt;z-index:251703296;mso-position-horizontal-relative:text;mso-position-vertical-relative:text"/>
              </w:pict>
            </w:r>
          </w:p>
        </w:tc>
      </w:tr>
      <w:tr w:rsidR="001008F7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1008F7" w:rsidRDefault="001008F7" w:rsidP="00CB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Aplicação dos conhecimentos adquiridos em seu trabalho</w: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rect id="_x0000_s1037" style="position:absolute;margin-left:12.2pt;margin-top:6.2pt;width:8.5pt;height:8.5pt;z-index:251671552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eastAsia="pt-BR"/>
              </w:rPr>
              <w:pict>
                <v:rect id="_x0000_s1045" style="position:absolute;margin-left:13.35pt;margin-top:6.2pt;width:8.5pt;height:8.5pt;z-index:251679744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3" style="position:absolute;margin-left:13.75pt;margin-top:6.75pt;width:8.5pt;height:8.5pt;z-index:251687936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1" style="position:absolute;margin-left:14.15pt;margin-top:6.2pt;width:8.5pt;height:8.5pt;z-index:251696128;mso-position-horizontal-relative:text;mso-position-vertical-relative:text"/>
              </w:pict>
            </w:r>
          </w:p>
        </w:tc>
        <w:tc>
          <w:tcPr>
            <w:tcW w:w="956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9" style="position:absolute;margin-left:13.8pt;margin-top:6.75pt;width:8.5pt;height:8.5pt;z-index:251704320;mso-position-horizontal-relative:text;mso-position-vertical-relative:text"/>
              </w:pict>
            </w:r>
          </w:p>
        </w:tc>
      </w:tr>
      <w:tr w:rsidR="001008F7" w:rsidRPr="00234D60" w:rsidTr="00635D57">
        <w:trPr>
          <w:trHeight w:hRule="exact" w:val="404"/>
        </w:trPr>
        <w:tc>
          <w:tcPr>
            <w:tcW w:w="5972" w:type="dxa"/>
            <w:vAlign w:val="center"/>
          </w:tcPr>
          <w:p w:rsidR="001008F7" w:rsidRDefault="001008F7" w:rsidP="00CB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Participação da equipe no treinamento</w: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t-BR"/>
              </w:rPr>
              <w:pict>
                <v:rect id="_x0000_s1038" style="position:absolute;margin-left:12.2pt;margin-top:5.1pt;width:8.5pt;height:8.5pt;z-index:251672576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eastAsia="pt-BR"/>
              </w:rPr>
              <w:pict>
                <v:rect id="_x0000_s1046" style="position:absolute;margin-left:13.35pt;margin-top:5.1pt;width:8.5pt;height:8.5pt;z-index:251680768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54" style="position:absolute;margin-left:13.75pt;margin-top:5.65pt;width:8.5pt;height:8.5pt;z-index:251688960;mso-position-horizontal-relative:text;mso-position-vertical-relative:text"/>
              </w:pict>
            </w:r>
          </w:p>
        </w:tc>
        <w:tc>
          <w:tcPr>
            <w:tcW w:w="900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62" style="position:absolute;margin-left:14.15pt;margin-top:5.1pt;width:8.5pt;height:8.5pt;z-index:251697152;mso-position-horizontal-relative:text;mso-position-vertical-relative:text"/>
              </w:pict>
            </w:r>
          </w:p>
        </w:tc>
        <w:tc>
          <w:tcPr>
            <w:tcW w:w="956" w:type="dxa"/>
          </w:tcPr>
          <w:p w:rsidR="001008F7" w:rsidRPr="00AF7AF8" w:rsidRDefault="008267F6" w:rsidP="00CB60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rect id="_x0000_s1070" style="position:absolute;margin-left:13.8pt;margin-top:5.65pt;width:8.5pt;height:8.5pt;z-index:251705344;mso-position-horizontal-relative:text;mso-position-vertical-relative:text"/>
              </w:pict>
            </w:r>
          </w:p>
        </w:tc>
      </w:tr>
      <w:tr w:rsidR="00F74873" w:rsidRPr="00234D60" w:rsidTr="00635D57">
        <w:trPr>
          <w:trHeight w:hRule="exact" w:val="396"/>
        </w:trPr>
        <w:tc>
          <w:tcPr>
            <w:tcW w:w="5972" w:type="dxa"/>
            <w:vAlign w:val="center"/>
          </w:tcPr>
          <w:p w:rsidR="00F74873" w:rsidRDefault="00F74873" w:rsidP="00F74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treinamento contribuiu para seu conhecimento profissional</w:t>
            </w:r>
          </w:p>
        </w:tc>
        <w:tc>
          <w:tcPr>
            <w:tcW w:w="4558" w:type="dxa"/>
            <w:gridSpan w:val="5"/>
            <w:vAlign w:val="center"/>
          </w:tcPr>
          <w:p w:rsidR="00F74873" w:rsidRPr="00F74873" w:rsidRDefault="008267F6" w:rsidP="00F74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_x0000_s1098" style="position:absolute;margin-left:104.5pt;margin-top:1.1pt;width:8.5pt;height:8.5pt;z-index:2517278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_x0000_s1097" style="position:absolute;margin-left:12.3pt;margin-top:1.75pt;width:8.5pt;height:8.5pt;z-index:251726848;mso-position-horizontal-relative:text;mso-position-vertical-relative:text"/>
              </w:pict>
            </w:r>
            <w:r w:rsidR="00F74873" w:rsidRPr="00F74873">
              <w:rPr>
                <w:rFonts w:ascii="Arial" w:hAnsi="Arial" w:cs="Arial"/>
                <w:sz w:val="20"/>
                <w:szCs w:val="20"/>
              </w:rPr>
              <w:t xml:space="preserve">           SIM                            NÃO</w:t>
            </w:r>
          </w:p>
        </w:tc>
      </w:tr>
    </w:tbl>
    <w:p w:rsidR="001008F7" w:rsidRPr="00AF7AF8" w:rsidRDefault="001008F7" w:rsidP="001008F7">
      <w:pPr>
        <w:rPr>
          <w:rFonts w:ascii="Arial" w:hAnsi="Arial" w:cs="Arial"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1008F7" w:rsidTr="00635D57">
        <w:trPr>
          <w:trHeight w:val="455"/>
        </w:trPr>
        <w:tc>
          <w:tcPr>
            <w:tcW w:w="10502" w:type="dxa"/>
            <w:shd w:val="pct10" w:color="auto" w:fill="auto"/>
            <w:vAlign w:val="center"/>
          </w:tcPr>
          <w:p w:rsidR="001008F7" w:rsidRPr="00C72D0C" w:rsidRDefault="001008F7" w:rsidP="00CB60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D0C">
              <w:rPr>
                <w:rFonts w:ascii="Arial" w:hAnsi="Arial" w:cs="Arial"/>
                <w:b/>
                <w:sz w:val="18"/>
                <w:szCs w:val="18"/>
              </w:rPr>
              <w:t>Críticas, elogios e sugestões</w:t>
            </w:r>
          </w:p>
        </w:tc>
      </w:tr>
      <w:tr w:rsidR="001008F7" w:rsidTr="00635D57">
        <w:trPr>
          <w:trHeight w:val="2537"/>
        </w:trPr>
        <w:tc>
          <w:tcPr>
            <w:tcW w:w="10502" w:type="dxa"/>
          </w:tcPr>
          <w:p w:rsidR="001008F7" w:rsidRDefault="001008F7" w:rsidP="00CB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64CEB" w:rsidRPr="00F15041" w:rsidRDefault="00164CEB" w:rsidP="00F15041">
      <w:pPr>
        <w:tabs>
          <w:tab w:val="left" w:pos="2769"/>
        </w:tabs>
      </w:pPr>
    </w:p>
    <w:sectPr w:rsidR="00164CEB" w:rsidRPr="00F15041" w:rsidSect="00DC253E">
      <w:footerReference w:type="default" r:id="rId7"/>
      <w:pgSz w:w="11906" w:h="16838"/>
      <w:pgMar w:top="567" w:right="567" w:bottom="567" w:left="964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F6" w:rsidRDefault="008267F6" w:rsidP="001008F7">
      <w:pPr>
        <w:spacing w:after="0" w:line="240" w:lineRule="auto"/>
      </w:pPr>
      <w:r>
        <w:separator/>
      </w:r>
    </w:p>
  </w:endnote>
  <w:endnote w:type="continuationSeparator" w:id="0">
    <w:p w:rsidR="008267F6" w:rsidRDefault="008267F6" w:rsidP="0010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D54" w:rsidRPr="003D2F80" w:rsidRDefault="00DE2F1E" w:rsidP="006A6D54">
    <w:pPr>
      <w:pStyle w:val="Rodap"/>
      <w:rPr>
        <w:rFonts w:ascii="Arial" w:hAnsi="Arial" w:cs="Arial"/>
        <w:sz w:val="16"/>
        <w:szCs w:val="16"/>
      </w:rPr>
    </w:pPr>
    <w:r w:rsidRPr="00F15041">
      <w:rPr>
        <w:rFonts w:ascii="Arial" w:hAnsi="Arial" w:cs="Arial"/>
        <w:color w:val="7F7F7F" w:themeColor="text1" w:themeTint="80"/>
        <w:sz w:val="14"/>
        <w:szCs w:val="14"/>
      </w:rPr>
      <w:t>PRIMEIRA LINHA COMERCIAL DE ROLAMENTOS LTDA – PROCEDIMENTO DOCUMENTADO  – SERVICE</w:t>
    </w:r>
    <w:r w:rsidR="00DC253E">
      <w:rPr>
        <w:rFonts w:ascii="Arial" w:hAnsi="Arial" w:cs="Arial"/>
        <w:color w:val="548DD4" w:themeColor="text2" w:themeTint="99"/>
        <w:sz w:val="14"/>
        <w:szCs w:val="14"/>
      </w:rPr>
      <w:tab/>
    </w:r>
    <w:r w:rsidR="00DC253E">
      <w:rPr>
        <w:rFonts w:ascii="Arial" w:hAnsi="Arial" w:cs="Arial"/>
        <w:color w:val="548DD4" w:themeColor="text2" w:themeTint="99"/>
        <w:sz w:val="14"/>
        <w:szCs w:val="14"/>
      </w:rPr>
      <w:tab/>
    </w:r>
    <w:r w:rsidR="00F74873" w:rsidRPr="003D2F80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917222"/>
        <w:docPartObj>
          <w:docPartGallery w:val="Page Numbers (Bottom of Page)"/>
          <w:docPartUnique/>
        </w:docPartObj>
      </w:sdtPr>
      <w:sdtEndPr/>
      <w:sdtContent>
        <w:r w:rsidR="00F74873" w:rsidRPr="003D2F80">
          <w:rPr>
            <w:rFonts w:ascii="Arial" w:hAnsi="Arial" w:cs="Arial"/>
            <w:sz w:val="16"/>
            <w:szCs w:val="16"/>
          </w:rPr>
          <w:fldChar w:fldCharType="begin"/>
        </w:r>
        <w:r w:rsidR="00F74873" w:rsidRPr="003D2F80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F74873" w:rsidRPr="003D2F80">
          <w:rPr>
            <w:rFonts w:ascii="Arial" w:hAnsi="Arial" w:cs="Arial"/>
            <w:sz w:val="16"/>
            <w:szCs w:val="16"/>
          </w:rPr>
          <w:fldChar w:fldCharType="separate"/>
        </w:r>
        <w:r w:rsidR="00E27353">
          <w:rPr>
            <w:rFonts w:ascii="Arial" w:hAnsi="Arial" w:cs="Arial"/>
            <w:noProof/>
            <w:sz w:val="16"/>
            <w:szCs w:val="16"/>
          </w:rPr>
          <w:t>1</w:t>
        </w:r>
        <w:r w:rsidR="00F74873" w:rsidRPr="003D2F80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C72D0C" w:rsidRPr="003D2F80" w:rsidRDefault="008267F6" w:rsidP="006A6D5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F6" w:rsidRDefault="008267F6" w:rsidP="001008F7">
      <w:pPr>
        <w:spacing w:after="0" w:line="240" w:lineRule="auto"/>
      </w:pPr>
      <w:r>
        <w:separator/>
      </w:r>
    </w:p>
  </w:footnote>
  <w:footnote w:type="continuationSeparator" w:id="0">
    <w:p w:rsidR="008267F6" w:rsidRDefault="008267F6" w:rsidP="00100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8F7"/>
    <w:rsid w:val="00016532"/>
    <w:rsid w:val="00090FE2"/>
    <w:rsid w:val="001008F7"/>
    <w:rsid w:val="001155C9"/>
    <w:rsid w:val="00164CEB"/>
    <w:rsid w:val="00216712"/>
    <w:rsid w:val="002233A1"/>
    <w:rsid w:val="004919FA"/>
    <w:rsid w:val="004E4A9D"/>
    <w:rsid w:val="004E79EE"/>
    <w:rsid w:val="00635D57"/>
    <w:rsid w:val="00722347"/>
    <w:rsid w:val="0078046D"/>
    <w:rsid w:val="00783D2A"/>
    <w:rsid w:val="00807DE7"/>
    <w:rsid w:val="008267F6"/>
    <w:rsid w:val="00997A5D"/>
    <w:rsid w:val="00A029AD"/>
    <w:rsid w:val="00A04285"/>
    <w:rsid w:val="00A10AF4"/>
    <w:rsid w:val="00A8216A"/>
    <w:rsid w:val="00B3531A"/>
    <w:rsid w:val="00B573B8"/>
    <w:rsid w:val="00C72645"/>
    <w:rsid w:val="00DC253E"/>
    <w:rsid w:val="00DE2F1E"/>
    <w:rsid w:val="00E125B7"/>
    <w:rsid w:val="00E27353"/>
    <w:rsid w:val="00E45BC1"/>
    <w:rsid w:val="00F15041"/>
    <w:rsid w:val="00F552DD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DBD9B-9448-4E46-885D-084FB38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00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8F7"/>
  </w:style>
  <w:style w:type="paragraph" w:styleId="Cabealho">
    <w:name w:val="header"/>
    <w:basedOn w:val="Normal"/>
    <w:link w:val="CabealhoChar"/>
    <w:uiPriority w:val="99"/>
    <w:unhideWhenUsed/>
    <w:rsid w:val="00100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8F7"/>
  </w:style>
  <w:style w:type="paragraph" w:styleId="Textodebalo">
    <w:name w:val="Balloon Text"/>
    <w:basedOn w:val="Normal"/>
    <w:link w:val="TextodebaloChar"/>
    <w:uiPriority w:val="99"/>
    <w:semiHidden/>
    <w:unhideWhenUsed/>
    <w:rsid w:val="00F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Roberio Meira de A. Barreto</dc:creator>
  <cp:lastModifiedBy>Mirian</cp:lastModifiedBy>
  <cp:revision>30</cp:revision>
  <cp:lastPrinted>2015-05-16T13:35:00Z</cp:lastPrinted>
  <dcterms:created xsi:type="dcterms:W3CDTF">2012-02-07T15:07:00Z</dcterms:created>
  <dcterms:modified xsi:type="dcterms:W3CDTF">2015-12-29T12:44:00Z</dcterms:modified>
</cp:coreProperties>
</file>